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DB44" w14:textId="77777777" w:rsidR="00FD45AB" w:rsidRPr="007A2DE5" w:rsidRDefault="00FD45AB" w:rsidP="00226758">
      <w:pPr>
        <w:tabs>
          <w:tab w:val="left" w:pos="465"/>
          <w:tab w:val="center" w:pos="4680"/>
        </w:tabs>
        <w:spacing w:after="0"/>
        <w:rPr>
          <w:b/>
          <w:sz w:val="30"/>
          <w:szCs w:val="30"/>
          <w:u w:val="single"/>
        </w:rPr>
      </w:pPr>
      <w:r w:rsidRPr="007A2DE5">
        <w:rPr>
          <w:b/>
          <w:sz w:val="30"/>
          <w:szCs w:val="30"/>
          <w:u w:val="single"/>
        </w:rPr>
        <w:t xml:space="preserve">  NOTICE</w:t>
      </w:r>
    </w:p>
    <w:p w14:paraId="150CA4DC" w14:textId="77777777" w:rsidR="00FD45AB" w:rsidRPr="007A2DE5" w:rsidRDefault="00FD45AB" w:rsidP="00FD45AB">
      <w:pPr>
        <w:spacing w:after="0"/>
        <w:jc w:val="center"/>
        <w:rPr>
          <w:b/>
          <w:sz w:val="30"/>
          <w:szCs w:val="30"/>
        </w:rPr>
      </w:pPr>
      <w:r w:rsidRPr="007A2DE5">
        <w:rPr>
          <w:b/>
          <w:sz w:val="30"/>
          <w:szCs w:val="30"/>
        </w:rPr>
        <w:t>Beulah Utilities District</w:t>
      </w:r>
    </w:p>
    <w:p w14:paraId="1AF521EF" w14:textId="1A993307" w:rsidR="00FD45AB" w:rsidRPr="007F0C1E" w:rsidRDefault="00CC2D3E" w:rsidP="007F0C1E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Special Mee</w:t>
      </w:r>
      <w:r w:rsidR="00FD45AB" w:rsidRPr="007A2DE5">
        <w:rPr>
          <w:b/>
          <w:sz w:val="30"/>
          <w:szCs w:val="30"/>
        </w:rPr>
        <w:t>ting of the Board of Directors</w:t>
      </w:r>
    </w:p>
    <w:p w14:paraId="49239EF9" w14:textId="77777777" w:rsidR="00FD45AB" w:rsidRDefault="00FD45AB" w:rsidP="00FD45AB">
      <w:pPr>
        <w:spacing w:after="0"/>
        <w:jc w:val="center"/>
        <w:rPr>
          <w:b/>
          <w:sz w:val="26"/>
          <w:szCs w:val="26"/>
        </w:rPr>
      </w:pPr>
      <w:r w:rsidRPr="007A2DE5">
        <w:rPr>
          <w:b/>
          <w:sz w:val="26"/>
          <w:szCs w:val="26"/>
        </w:rPr>
        <w:t>5320 Lee Road 270, Valley Al. 36854</w:t>
      </w:r>
    </w:p>
    <w:p w14:paraId="1C4D4B30" w14:textId="5E6C9206" w:rsidR="008B0CE8" w:rsidRPr="007A2DE5" w:rsidRDefault="008B0CE8" w:rsidP="00FD45A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August 6, 2024</w:t>
      </w:r>
    </w:p>
    <w:p w14:paraId="1ADE01CA" w14:textId="77777777" w:rsidR="0002485B" w:rsidRDefault="00FD45AB" w:rsidP="00FD45AB">
      <w:pPr>
        <w:spacing w:after="0"/>
        <w:jc w:val="center"/>
        <w:rPr>
          <w:b/>
          <w:sz w:val="26"/>
          <w:szCs w:val="26"/>
        </w:rPr>
      </w:pPr>
      <w:r w:rsidRPr="007A2DE5">
        <w:rPr>
          <w:b/>
          <w:sz w:val="26"/>
          <w:szCs w:val="26"/>
        </w:rPr>
        <w:t>6:00 pm CST</w:t>
      </w:r>
    </w:p>
    <w:p w14:paraId="01FB1E23" w14:textId="2A81A913" w:rsidR="00FD45AB" w:rsidRPr="008B0CE8" w:rsidRDefault="008B0CE8" w:rsidP="008B0CE8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Welcome</w:t>
      </w:r>
    </w:p>
    <w:p w14:paraId="19BFC623" w14:textId="77777777" w:rsidR="00FD45AB" w:rsidRPr="008B0CE8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Call to Order</w:t>
      </w:r>
    </w:p>
    <w:p w14:paraId="6D20E0A4" w14:textId="77777777" w:rsidR="00FD45AB" w:rsidRPr="008B0CE8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Roll Call:</w:t>
      </w:r>
      <w:r w:rsidRPr="008B0CE8">
        <w:tab/>
        <w:t>Ms. Holt, Mr. Jackson, Mr. Majors, Mr. Sims, Mr. Bryan.</w:t>
      </w:r>
    </w:p>
    <w:p w14:paraId="2156DFB4" w14:textId="77777777" w:rsidR="00FD45AB" w:rsidRPr="008B0CE8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Declare Quorum</w:t>
      </w:r>
    </w:p>
    <w:p w14:paraId="1CD0B411" w14:textId="77777777" w:rsidR="00FD45AB" w:rsidRPr="008B0CE8" w:rsidRDefault="00FD45AB" w:rsidP="00FD45AB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Adopt Agenda</w:t>
      </w:r>
    </w:p>
    <w:p w14:paraId="2686E11D" w14:textId="686B29AC" w:rsidR="008B0CE8" w:rsidRPr="008B0CE8" w:rsidRDefault="008B0CE8" w:rsidP="008B0CE8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Water Manager’s Truck</w:t>
      </w:r>
    </w:p>
    <w:p w14:paraId="5204C726" w14:textId="5F79EDE2" w:rsidR="008B0CE8" w:rsidRPr="008B0CE8" w:rsidRDefault="008B0CE8" w:rsidP="008B0CE8">
      <w:pPr>
        <w:pStyle w:val="ListParagraph"/>
        <w:tabs>
          <w:tab w:val="left" w:pos="1395"/>
        </w:tabs>
        <w:spacing w:after="0" w:line="360" w:lineRule="auto"/>
        <w:ind w:left="360"/>
      </w:pPr>
      <w:r w:rsidRPr="008B0CE8">
        <w:t>Review bids and approve the purchase of proposed truck.</w:t>
      </w:r>
    </w:p>
    <w:p w14:paraId="0A06CF21" w14:textId="2EC2B44D" w:rsidR="00643B1F" w:rsidRPr="008B0CE8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Other Business</w:t>
      </w:r>
    </w:p>
    <w:p w14:paraId="1FB2F08A" w14:textId="5A8B72DB" w:rsidR="00643B1F" w:rsidRPr="008B0CE8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Citizens Communication on non-agenda items.</w:t>
      </w:r>
    </w:p>
    <w:p w14:paraId="35831EE4" w14:textId="77777777" w:rsidR="00643B1F" w:rsidRPr="008B0CE8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Next Regular Meeting of the Board of Directors</w:t>
      </w:r>
    </w:p>
    <w:p w14:paraId="5BDE0EAA" w14:textId="55DA5F34" w:rsidR="00643B1F" w:rsidRPr="008B0CE8" w:rsidRDefault="00643B1F" w:rsidP="00643B1F">
      <w:pPr>
        <w:pStyle w:val="ListParagraph"/>
        <w:numPr>
          <w:ilvl w:val="1"/>
          <w:numId w:val="1"/>
        </w:numPr>
        <w:tabs>
          <w:tab w:val="left" w:pos="1395"/>
        </w:tabs>
        <w:spacing w:after="0" w:line="360" w:lineRule="auto"/>
      </w:pPr>
      <w:r w:rsidRPr="008B0CE8">
        <w:t xml:space="preserve"> August 20, 2024</w:t>
      </w:r>
    </w:p>
    <w:p w14:paraId="0D4EE2BC" w14:textId="6475E9DA" w:rsidR="00643B1F" w:rsidRPr="008B0CE8" w:rsidRDefault="00643B1F" w:rsidP="00643B1F">
      <w:pPr>
        <w:pStyle w:val="ListParagraph"/>
        <w:numPr>
          <w:ilvl w:val="0"/>
          <w:numId w:val="1"/>
        </w:numPr>
        <w:tabs>
          <w:tab w:val="left" w:pos="1395"/>
        </w:tabs>
        <w:spacing w:after="0" w:line="360" w:lineRule="auto"/>
      </w:pPr>
      <w:r w:rsidRPr="008B0CE8">
        <w:t>Adjournment</w:t>
      </w:r>
    </w:p>
    <w:p w14:paraId="0BD7885F" w14:textId="1F1F2CCF" w:rsidR="00CC2D3E" w:rsidRPr="008B0CE8" w:rsidRDefault="00CC2D3E" w:rsidP="00643B1F">
      <w:pPr>
        <w:tabs>
          <w:tab w:val="left" w:pos="1395"/>
        </w:tabs>
        <w:spacing w:after="0" w:line="360" w:lineRule="auto"/>
      </w:pPr>
      <w:r w:rsidRPr="008B0CE8">
        <w:t xml:space="preserve"> </w:t>
      </w:r>
    </w:p>
    <w:sectPr w:rsidR="00CC2D3E" w:rsidRPr="008B0CE8" w:rsidSect="008F3A12">
      <w:footerReference w:type="default" r:id="rId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527F" w14:textId="77777777" w:rsidR="00773A49" w:rsidRDefault="00773A49" w:rsidP="00FD45AB">
      <w:pPr>
        <w:spacing w:after="0" w:line="240" w:lineRule="auto"/>
      </w:pPr>
      <w:r>
        <w:separator/>
      </w:r>
    </w:p>
  </w:endnote>
  <w:endnote w:type="continuationSeparator" w:id="0">
    <w:p w14:paraId="5155458E" w14:textId="77777777" w:rsidR="00773A49" w:rsidRDefault="00773A49" w:rsidP="00F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17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30A9E" w14:textId="789B5E77" w:rsidR="00FD45AB" w:rsidRDefault="00FD4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A4841" w14:textId="77777777" w:rsidR="00FD45AB" w:rsidRDefault="00FD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C86B" w14:textId="77777777" w:rsidR="00773A49" w:rsidRDefault="00773A49" w:rsidP="00FD45AB">
      <w:pPr>
        <w:spacing w:after="0" w:line="240" w:lineRule="auto"/>
      </w:pPr>
      <w:r>
        <w:separator/>
      </w:r>
    </w:p>
  </w:footnote>
  <w:footnote w:type="continuationSeparator" w:id="0">
    <w:p w14:paraId="75D401BF" w14:textId="77777777" w:rsidR="00773A49" w:rsidRDefault="00773A49" w:rsidP="00FD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0F7"/>
    <w:multiLevelType w:val="multilevel"/>
    <w:tmpl w:val="E36E9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D60BB"/>
    <w:multiLevelType w:val="hybridMultilevel"/>
    <w:tmpl w:val="3BB4D450"/>
    <w:lvl w:ilvl="0" w:tplc="226CD16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91E77EB"/>
    <w:multiLevelType w:val="hybridMultilevel"/>
    <w:tmpl w:val="E2C07A70"/>
    <w:lvl w:ilvl="0" w:tplc="5B74F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B64E7"/>
    <w:multiLevelType w:val="hybridMultilevel"/>
    <w:tmpl w:val="2B56D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1BB"/>
    <w:multiLevelType w:val="hybridMultilevel"/>
    <w:tmpl w:val="124C6CA4"/>
    <w:lvl w:ilvl="0" w:tplc="20AA90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C05377"/>
    <w:multiLevelType w:val="hybridMultilevel"/>
    <w:tmpl w:val="9B58EE28"/>
    <w:lvl w:ilvl="0" w:tplc="213EB594">
      <w:start w:val="5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1815187A"/>
    <w:multiLevelType w:val="hybridMultilevel"/>
    <w:tmpl w:val="767C055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1BC91528"/>
    <w:multiLevelType w:val="hybridMultilevel"/>
    <w:tmpl w:val="B9404282"/>
    <w:lvl w:ilvl="0" w:tplc="04090019">
      <w:start w:val="1"/>
      <w:numFmt w:val="lowerLetter"/>
      <w:lvlText w:val="%1."/>
      <w:lvlJc w:val="left"/>
      <w:pPr>
        <w:ind w:left="2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21E46C05"/>
    <w:multiLevelType w:val="hybridMultilevel"/>
    <w:tmpl w:val="51104A20"/>
    <w:lvl w:ilvl="0" w:tplc="43A46E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278129E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977A7B"/>
    <w:multiLevelType w:val="hybridMultilevel"/>
    <w:tmpl w:val="CD1AFEE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457AF2"/>
    <w:multiLevelType w:val="hybridMultilevel"/>
    <w:tmpl w:val="CCAC7D3C"/>
    <w:lvl w:ilvl="0" w:tplc="127C7F22">
      <w:start w:val="1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227AEE"/>
    <w:multiLevelType w:val="hybridMultilevel"/>
    <w:tmpl w:val="C05C03F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2" w15:restartNumberingAfterBreak="0">
    <w:nsid w:val="2FBD258D"/>
    <w:multiLevelType w:val="hybridMultilevel"/>
    <w:tmpl w:val="0D445228"/>
    <w:lvl w:ilvl="0" w:tplc="5692BB6A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365234D0"/>
    <w:multiLevelType w:val="hybridMultilevel"/>
    <w:tmpl w:val="737E30AE"/>
    <w:lvl w:ilvl="0" w:tplc="0409000F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4" w15:restartNumberingAfterBreak="0">
    <w:nsid w:val="3A592E4D"/>
    <w:multiLevelType w:val="hybridMultilevel"/>
    <w:tmpl w:val="58EEFCC4"/>
    <w:lvl w:ilvl="0" w:tplc="B05AEDDA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5" w15:restartNumberingAfterBreak="0">
    <w:nsid w:val="3BBD0F17"/>
    <w:multiLevelType w:val="hybridMultilevel"/>
    <w:tmpl w:val="8FA2A4B8"/>
    <w:lvl w:ilvl="0" w:tplc="DC984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B12CFC"/>
    <w:multiLevelType w:val="hybridMultilevel"/>
    <w:tmpl w:val="18F83D70"/>
    <w:lvl w:ilvl="0" w:tplc="D50A788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" w15:restartNumberingAfterBreak="0">
    <w:nsid w:val="5F063769"/>
    <w:multiLevelType w:val="hybridMultilevel"/>
    <w:tmpl w:val="8DCC4D40"/>
    <w:lvl w:ilvl="0" w:tplc="FFFFFFFF">
      <w:start w:val="1"/>
      <w:numFmt w:val="upperLetter"/>
      <w:lvlText w:val="%1."/>
      <w:lvlJc w:val="left"/>
      <w:pPr>
        <w:ind w:left="1830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601F549E"/>
    <w:multiLevelType w:val="hybridMultilevel"/>
    <w:tmpl w:val="B29C81CC"/>
    <w:lvl w:ilvl="0" w:tplc="627812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4401C21"/>
    <w:multiLevelType w:val="hybridMultilevel"/>
    <w:tmpl w:val="A2201096"/>
    <w:lvl w:ilvl="0" w:tplc="3224F1AC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D47641C"/>
    <w:multiLevelType w:val="hybridMultilevel"/>
    <w:tmpl w:val="168C58B0"/>
    <w:lvl w:ilvl="0" w:tplc="A91C28A8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7DF148A8"/>
    <w:multiLevelType w:val="hybridMultilevel"/>
    <w:tmpl w:val="8090AE4E"/>
    <w:lvl w:ilvl="0" w:tplc="A2DC4D9E">
      <w:start w:val="1"/>
      <w:numFmt w:val="upperLetter"/>
      <w:lvlText w:val="%1."/>
      <w:lvlJc w:val="left"/>
      <w:pPr>
        <w:ind w:left="1830" w:hanging="435"/>
      </w:pPr>
      <w:rPr>
        <w:rFonts w:hint="default"/>
      </w:rPr>
    </w:lvl>
    <w:lvl w:ilvl="1" w:tplc="6278129E"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990817727">
    <w:abstractNumId w:val="0"/>
  </w:num>
  <w:num w:numId="2" w16cid:durableId="1978483597">
    <w:abstractNumId w:val="12"/>
  </w:num>
  <w:num w:numId="3" w16cid:durableId="603341134">
    <w:abstractNumId w:val="19"/>
  </w:num>
  <w:num w:numId="4" w16cid:durableId="1471022705">
    <w:abstractNumId w:val="11"/>
  </w:num>
  <w:num w:numId="5" w16cid:durableId="1312179467">
    <w:abstractNumId w:val="6"/>
  </w:num>
  <w:num w:numId="6" w16cid:durableId="1538157589">
    <w:abstractNumId w:val="3"/>
  </w:num>
  <w:num w:numId="7" w16cid:durableId="223033950">
    <w:abstractNumId w:val="5"/>
  </w:num>
  <w:num w:numId="8" w16cid:durableId="1120608620">
    <w:abstractNumId w:val="20"/>
  </w:num>
  <w:num w:numId="9" w16cid:durableId="1622150136">
    <w:abstractNumId w:val="1"/>
  </w:num>
  <w:num w:numId="10" w16cid:durableId="1694569370">
    <w:abstractNumId w:val="21"/>
  </w:num>
  <w:num w:numId="11" w16cid:durableId="166866173">
    <w:abstractNumId w:val="10"/>
  </w:num>
  <w:num w:numId="12" w16cid:durableId="445538535">
    <w:abstractNumId w:val="4"/>
  </w:num>
  <w:num w:numId="13" w16cid:durableId="428694518">
    <w:abstractNumId w:val="2"/>
  </w:num>
  <w:num w:numId="14" w16cid:durableId="1993867681">
    <w:abstractNumId w:val="8"/>
  </w:num>
  <w:num w:numId="15" w16cid:durableId="1906329600">
    <w:abstractNumId w:val="16"/>
  </w:num>
  <w:num w:numId="16" w16cid:durableId="1421215474">
    <w:abstractNumId w:val="18"/>
  </w:num>
  <w:num w:numId="17" w16cid:durableId="1565678513">
    <w:abstractNumId w:val="7"/>
  </w:num>
  <w:num w:numId="18" w16cid:durableId="104083187">
    <w:abstractNumId w:val="9"/>
  </w:num>
  <w:num w:numId="19" w16cid:durableId="2086104593">
    <w:abstractNumId w:val="17"/>
  </w:num>
  <w:num w:numId="20" w16cid:durableId="1843204302">
    <w:abstractNumId w:val="14"/>
  </w:num>
  <w:num w:numId="21" w16cid:durableId="529731907">
    <w:abstractNumId w:val="15"/>
  </w:num>
  <w:num w:numId="22" w16cid:durableId="1338340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20BDB"/>
    <w:rsid w:val="0002485B"/>
    <w:rsid w:val="00027C9F"/>
    <w:rsid w:val="00063A9D"/>
    <w:rsid w:val="00066C58"/>
    <w:rsid w:val="00086D24"/>
    <w:rsid w:val="000B167F"/>
    <w:rsid w:val="000B3941"/>
    <w:rsid w:val="000D0AD4"/>
    <w:rsid w:val="000E2145"/>
    <w:rsid w:val="000F27CB"/>
    <w:rsid w:val="00113635"/>
    <w:rsid w:val="001155E3"/>
    <w:rsid w:val="00133A54"/>
    <w:rsid w:val="00133DC1"/>
    <w:rsid w:val="001351CB"/>
    <w:rsid w:val="001444B0"/>
    <w:rsid w:val="00144AF3"/>
    <w:rsid w:val="00145166"/>
    <w:rsid w:val="0016778E"/>
    <w:rsid w:val="001A05FA"/>
    <w:rsid w:val="001A2F0F"/>
    <w:rsid w:val="001C5A50"/>
    <w:rsid w:val="001C7D3A"/>
    <w:rsid w:val="001C7E5B"/>
    <w:rsid w:val="001D776E"/>
    <w:rsid w:val="001E2196"/>
    <w:rsid w:val="001F4D60"/>
    <w:rsid w:val="00201FC4"/>
    <w:rsid w:val="002058ED"/>
    <w:rsid w:val="00212870"/>
    <w:rsid w:val="00213FEF"/>
    <w:rsid w:val="002213EB"/>
    <w:rsid w:val="00226758"/>
    <w:rsid w:val="002326C0"/>
    <w:rsid w:val="002329B7"/>
    <w:rsid w:val="00233C32"/>
    <w:rsid w:val="00240E94"/>
    <w:rsid w:val="00251B36"/>
    <w:rsid w:val="002632A5"/>
    <w:rsid w:val="00265E0F"/>
    <w:rsid w:val="0028566C"/>
    <w:rsid w:val="0029504C"/>
    <w:rsid w:val="00296276"/>
    <w:rsid w:val="002A023F"/>
    <w:rsid w:val="002A046F"/>
    <w:rsid w:val="002A69F3"/>
    <w:rsid w:val="002B6699"/>
    <w:rsid w:val="002D722E"/>
    <w:rsid w:val="00340228"/>
    <w:rsid w:val="003403B4"/>
    <w:rsid w:val="003456C7"/>
    <w:rsid w:val="00352204"/>
    <w:rsid w:val="00357F4F"/>
    <w:rsid w:val="00365B3C"/>
    <w:rsid w:val="0036717E"/>
    <w:rsid w:val="00380DCC"/>
    <w:rsid w:val="003A238B"/>
    <w:rsid w:val="003B4565"/>
    <w:rsid w:val="003B7BA3"/>
    <w:rsid w:val="003D52E0"/>
    <w:rsid w:val="003D63D9"/>
    <w:rsid w:val="003F5952"/>
    <w:rsid w:val="004120AB"/>
    <w:rsid w:val="0042139A"/>
    <w:rsid w:val="00425C99"/>
    <w:rsid w:val="00433205"/>
    <w:rsid w:val="004332E4"/>
    <w:rsid w:val="00491D97"/>
    <w:rsid w:val="00497DB1"/>
    <w:rsid w:val="004B18D1"/>
    <w:rsid w:val="004B263D"/>
    <w:rsid w:val="004C6A94"/>
    <w:rsid w:val="004D158A"/>
    <w:rsid w:val="004D5EE7"/>
    <w:rsid w:val="004F24FD"/>
    <w:rsid w:val="00512C38"/>
    <w:rsid w:val="0052181B"/>
    <w:rsid w:val="00524A14"/>
    <w:rsid w:val="005306D3"/>
    <w:rsid w:val="00532FBC"/>
    <w:rsid w:val="00547135"/>
    <w:rsid w:val="005650D4"/>
    <w:rsid w:val="005727CA"/>
    <w:rsid w:val="00583D3D"/>
    <w:rsid w:val="005B2145"/>
    <w:rsid w:val="005C13A0"/>
    <w:rsid w:val="005C4D22"/>
    <w:rsid w:val="005E2C38"/>
    <w:rsid w:val="00603448"/>
    <w:rsid w:val="00641EA1"/>
    <w:rsid w:val="00643B1F"/>
    <w:rsid w:val="00652ED2"/>
    <w:rsid w:val="00656123"/>
    <w:rsid w:val="00671A83"/>
    <w:rsid w:val="00697E2F"/>
    <w:rsid w:val="006C2251"/>
    <w:rsid w:val="006C2387"/>
    <w:rsid w:val="006D3518"/>
    <w:rsid w:val="006E3BFC"/>
    <w:rsid w:val="006F536E"/>
    <w:rsid w:val="006F6669"/>
    <w:rsid w:val="007110B1"/>
    <w:rsid w:val="0072674D"/>
    <w:rsid w:val="00742403"/>
    <w:rsid w:val="00760EA3"/>
    <w:rsid w:val="0076693B"/>
    <w:rsid w:val="00773A49"/>
    <w:rsid w:val="007A2DE5"/>
    <w:rsid w:val="007A60D3"/>
    <w:rsid w:val="007A6BD6"/>
    <w:rsid w:val="007A7442"/>
    <w:rsid w:val="007B1C29"/>
    <w:rsid w:val="007B2D96"/>
    <w:rsid w:val="007C2859"/>
    <w:rsid w:val="007D4128"/>
    <w:rsid w:val="007D63DC"/>
    <w:rsid w:val="007E38ED"/>
    <w:rsid w:val="007F0C1E"/>
    <w:rsid w:val="007F1005"/>
    <w:rsid w:val="008149B3"/>
    <w:rsid w:val="00821114"/>
    <w:rsid w:val="00822CFA"/>
    <w:rsid w:val="0084337A"/>
    <w:rsid w:val="00873F48"/>
    <w:rsid w:val="00877B43"/>
    <w:rsid w:val="008866DE"/>
    <w:rsid w:val="008A2A21"/>
    <w:rsid w:val="008B0CE8"/>
    <w:rsid w:val="008F3A12"/>
    <w:rsid w:val="00911E23"/>
    <w:rsid w:val="009167F3"/>
    <w:rsid w:val="00921110"/>
    <w:rsid w:val="009271F1"/>
    <w:rsid w:val="009423D8"/>
    <w:rsid w:val="00946C24"/>
    <w:rsid w:val="00947CDE"/>
    <w:rsid w:val="00953732"/>
    <w:rsid w:val="00956BBB"/>
    <w:rsid w:val="00986693"/>
    <w:rsid w:val="00995DA1"/>
    <w:rsid w:val="009C2F17"/>
    <w:rsid w:val="009F17D9"/>
    <w:rsid w:val="009F6855"/>
    <w:rsid w:val="00A0707F"/>
    <w:rsid w:val="00A115F6"/>
    <w:rsid w:val="00A412EC"/>
    <w:rsid w:val="00A455E1"/>
    <w:rsid w:val="00A520D4"/>
    <w:rsid w:val="00A52702"/>
    <w:rsid w:val="00A636AA"/>
    <w:rsid w:val="00A64792"/>
    <w:rsid w:val="00A72762"/>
    <w:rsid w:val="00AB10C6"/>
    <w:rsid w:val="00AD3858"/>
    <w:rsid w:val="00AD452B"/>
    <w:rsid w:val="00AF22C1"/>
    <w:rsid w:val="00AF2C69"/>
    <w:rsid w:val="00AF2EB0"/>
    <w:rsid w:val="00AF43AD"/>
    <w:rsid w:val="00B2747A"/>
    <w:rsid w:val="00B400CD"/>
    <w:rsid w:val="00B6369B"/>
    <w:rsid w:val="00B63C3D"/>
    <w:rsid w:val="00B657B0"/>
    <w:rsid w:val="00B7593F"/>
    <w:rsid w:val="00B941C6"/>
    <w:rsid w:val="00BC41A9"/>
    <w:rsid w:val="00BD722E"/>
    <w:rsid w:val="00BD7312"/>
    <w:rsid w:val="00BE4DC2"/>
    <w:rsid w:val="00BF4A95"/>
    <w:rsid w:val="00C03B34"/>
    <w:rsid w:val="00C1014E"/>
    <w:rsid w:val="00C26683"/>
    <w:rsid w:val="00C36D82"/>
    <w:rsid w:val="00C42B4D"/>
    <w:rsid w:val="00C47175"/>
    <w:rsid w:val="00C556A7"/>
    <w:rsid w:val="00C777C8"/>
    <w:rsid w:val="00C8272C"/>
    <w:rsid w:val="00C847E4"/>
    <w:rsid w:val="00CA54E0"/>
    <w:rsid w:val="00CB1EB0"/>
    <w:rsid w:val="00CB2B2B"/>
    <w:rsid w:val="00CC2D3E"/>
    <w:rsid w:val="00CC44B2"/>
    <w:rsid w:val="00CD5820"/>
    <w:rsid w:val="00CD7BDC"/>
    <w:rsid w:val="00CE79C6"/>
    <w:rsid w:val="00D00680"/>
    <w:rsid w:val="00D17AA5"/>
    <w:rsid w:val="00D4276E"/>
    <w:rsid w:val="00D56D78"/>
    <w:rsid w:val="00D60EF5"/>
    <w:rsid w:val="00D64053"/>
    <w:rsid w:val="00D7606D"/>
    <w:rsid w:val="00D82513"/>
    <w:rsid w:val="00D8540C"/>
    <w:rsid w:val="00D92D55"/>
    <w:rsid w:val="00DA38B8"/>
    <w:rsid w:val="00DA3FEF"/>
    <w:rsid w:val="00DA66F6"/>
    <w:rsid w:val="00DB10D8"/>
    <w:rsid w:val="00DB58DA"/>
    <w:rsid w:val="00DC62AE"/>
    <w:rsid w:val="00DC7270"/>
    <w:rsid w:val="00DF25AA"/>
    <w:rsid w:val="00E047B4"/>
    <w:rsid w:val="00E4019A"/>
    <w:rsid w:val="00E429E6"/>
    <w:rsid w:val="00E57CEE"/>
    <w:rsid w:val="00E648F5"/>
    <w:rsid w:val="00E6625F"/>
    <w:rsid w:val="00E676A0"/>
    <w:rsid w:val="00E73880"/>
    <w:rsid w:val="00EC61C5"/>
    <w:rsid w:val="00ED3FA0"/>
    <w:rsid w:val="00EF48B3"/>
    <w:rsid w:val="00F03077"/>
    <w:rsid w:val="00F1646B"/>
    <w:rsid w:val="00F22421"/>
    <w:rsid w:val="00F30A76"/>
    <w:rsid w:val="00F42074"/>
    <w:rsid w:val="00F46862"/>
    <w:rsid w:val="00F54FEC"/>
    <w:rsid w:val="00F5766E"/>
    <w:rsid w:val="00F93EDE"/>
    <w:rsid w:val="00F94B57"/>
    <w:rsid w:val="00F95084"/>
    <w:rsid w:val="00FA5E9C"/>
    <w:rsid w:val="00FB2E81"/>
    <w:rsid w:val="00FD45AB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0049"/>
  <w15:chartTrackingRefBased/>
  <w15:docId w15:val="{6691F42B-BDFF-4974-8BD7-324EEEF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45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A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5A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oSpacing">
    <w:name w:val="No Spacing"/>
    <w:uiPriority w:val="1"/>
    <w:qFormat/>
    <w:rsid w:val="00FD45A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D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AB"/>
  </w:style>
  <w:style w:type="paragraph" w:styleId="Footer">
    <w:name w:val="footer"/>
    <w:basedOn w:val="Normal"/>
    <w:link w:val="FooterChar"/>
    <w:uiPriority w:val="99"/>
    <w:unhideWhenUsed/>
    <w:rsid w:val="00FD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AB"/>
  </w:style>
  <w:style w:type="character" w:customStyle="1" w:styleId="Heading2Char">
    <w:name w:val="Heading 2 Char"/>
    <w:basedOn w:val="DefaultParagraphFont"/>
    <w:link w:val="Heading2"/>
    <w:uiPriority w:val="9"/>
    <w:rsid w:val="00A520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2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2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E73F-675D-4314-AF0B-ED5FBEB2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Chatmon</dc:creator>
  <cp:keywords/>
  <dc:description/>
  <cp:lastModifiedBy>lsims052946@outlook.com</cp:lastModifiedBy>
  <cp:revision>2</cp:revision>
  <cp:lastPrinted>2024-04-08T12:44:00Z</cp:lastPrinted>
  <dcterms:created xsi:type="dcterms:W3CDTF">2024-08-01T11:16:00Z</dcterms:created>
  <dcterms:modified xsi:type="dcterms:W3CDTF">2024-08-01T11:16:00Z</dcterms:modified>
</cp:coreProperties>
</file>